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АДМИНИСТРАЦИЯ</w:t>
      </w:r>
    </w:p>
    <w:p w:rsidR="00640EDD" w:rsidRPr="000337BA" w:rsidRDefault="008B2E1D" w:rsidP="000337B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ГОНЧАРОВСКОГО</w:t>
      </w:r>
      <w:r w:rsidR="001578BA" w:rsidRPr="000337BA">
        <w:rPr>
          <w:b/>
          <w:sz w:val="26"/>
          <w:szCs w:val="26"/>
        </w:rPr>
        <w:t xml:space="preserve"> СЕЛЬСКОГО ПОСЕЛЕНИЯ</w:t>
      </w: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ПОДГОРЕНСКОГО</w:t>
      </w:r>
      <w:r w:rsidR="00640EDD" w:rsidRPr="000337BA">
        <w:rPr>
          <w:b/>
          <w:sz w:val="26"/>
          <w:szCs w:val="26"/>
        </w:rPr>
        <w:t xml:space="preserve"> </w:t>
      </w:r>
      <w:r w:rsidRPr="000337BA">
        <w:rPr>
          <w:b/>
          <w:sz w:val="26"/>
          <w:szCs w:val="26"/>
        </w:rPr>
        <w:t>МУНИЦИПАЛЬНОГО РАЙОНА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  <w:r w:rsidRPr="000337BA">
        <w:rPr>
          <w:b/>
          <w:sz w:val="26"/>
          <w:szCs w:val="26"/>
        </w:rPr>
        <w:t>ВОРОНЕЖСКОЙ ОБЛАСТИ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proofErr w:type="gramStart"/>
      <w:r w:rsidRPr="000337BA">
        <w:rPr>
          <w:b/>
          <w:sz w:val="26"/>
          <w:szCs w:val="26"/>
        </w:rPr>
        <w:t>П</w:t>
      </w:r>
      <w:proofErr w:type="gramEnd"/>
      <w:r w:rsidRPr="000337BA">
        <w:rPr>
          <w:b/>
          <w:sz w:val="26"/>
          <w:szCs w:val="26"/>
        </w:rPr>
        <w:t xml:space="preserve"> О С Т А Н О В Л Е Н И Е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CD50BE" w:rsidP="000337BA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D2E15">
        <w:rPr>
          <w:sz w:val="26"/>
          <w:szCs w:val="26"/>
        </w:rPr>
        <w:t>08</w:t>
      </w:r>
      <w:r w:rsidR="001F2A8A">
        <w:rPr>
          <w:sz w:val="26"/>
          <w:szCs w:val="26"/>
        </w:rPr>
        <w:t xml:space="preserve"> октября</w:t>
      </w:r>
      <w:r w:rsidR="00640EDD" w:rsidRPr="000337BA">
        <w:rPr>
          <w:sz w:val="26"/>
          <w:szCs w:val="26"/>
        </w:rPr>
        <w:t xml:space="preserve"> </w:t>
      </w:r>
      <w:r w:rsidR="001F2A8A">
        <w:rPr>
          <w:sz w:val="26"/>
          <w:szCs w:val="26"/>
        </w:rPr>
        <w:t>2021</w:t>
      </w:r>
      <w:r w:rsidR="00643D57" w:rsidRPr="000337BA">
        <w:rPr>
          <w:sz w:val="26"/>
          <w:szCs w:val="26"/>
        </w:rPr>
        <w:t xml:space="preserve"> </w:t>
      </w:r>
      <w:r w:rsidR="001578BA" w:rsidRPr="000337BA">
        <w:rPr>
          <w:sz w:val="26"/>
          <w:szCs w:val="26"/>
        </w:rPr>
        <w:t>года</w:t>
      </w:r>
      <w:r w:rsidR="00640EDD" w:rsidRPr="000337BA">
        <w:rPr>
          <w:sz w:val="26"/>
          <w:szCs w:val="26"/>
        </w:rPr>
        <w:t xml:space="preserve"> </w:t>
      </w:r>
      <w:r w:rsidR="008B2E1D">
        <w:rPr>
          <w:sz w:val="26"/>
          <w:szCs w:val="26"/>
        </w:rPr>
        <w:t>№</w:t>
      </w:r>
      <w:r w:rsidR="0066741B">
        <w:rPr>
          <w:sz w:val="26"/>
          <w:szCs w:val="26"/>
        </w:rPr>
        <w:t>17</w:t>
      </w:r>
      <w:r w:rsidR="001F2A8A">
        <w:rPr>
          <w:sz w:val="26"/>
          <w:szCs w:val="26"/>
        </w:rPr>
        <w:t xml:space="preserve"> </w:t>
      </w:r>
      <w:r w:rsidR="008B2E1D">
        <w:rPr>
          <w:sz w:val="26"/>
          <w:szCs w:val="26"/>
        </w:rPr>
        <w:t xml:space="preserve"> </w:t>
      </w:r>
    </w:p>
    <w:p w:rsidR="001578BA" w:rsidRPr="000337BA" w:rsidRDefault="008B2E1D" w:rsidP="000337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Гончаровка</w:t>
      </w:r>
      <w:r w:rsidR="001578BA" w:rsidRPr="000337BA">
        <w:rPr>
          <w:sz w:val="26"/>
          <w:szCs w:val="26"/>
        </w:rPr>
        <w:t>.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CE08EE" w:rsidRPr="00CE08EE" w:rsidRDefault="005A2D90" w:rsidP="00CE08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подтверждении наименований                                                                       элементов объектов адресации (здания),                                                                     типы зданий (дом),                                                                                        расположенных на территории                                                                            </w:t>
      </w:r>
      <w:proofErr w:type="spellStart"/>
      <w:r>
        <w:rPr>
          <w:b/>
          <w:sz w:val="26"/>
          <w:szCs w:val="26"/>
        </w:rPr>
        <w:t>Гончаровского</w:t>
      </w:r>
      <w:proofErr w:type="spellEnd"/>
      <w:r>
        <w:rPr>
          <w:b/>
          <w:sz w:val="26"/>
          <w:szCs w:val="26"/>
        </w:rPr>
        <w:t xml:space="preserve"> сельского поселения                                                                        Подгоренского муниципального района                                                            Воронежской области</w:t>
      </w:r>
      <w:r w:rsidR="00CE08EE">
        <w:rPr>
          <w:b/>
          <w:sz w:val="26"/>
          <w:szCs w:val="26"/>
        </w:rPr>
        <w:t xml:space="preserve"> и</w:t>
      </w:r>
      <w:r w:rsidR="00CE08EE" w:rsidRPr="00CE08EE">
        <w:rPr>
          <w:b/>
          <w:sz w:val="26"/>
          <w:szCs w:val="26"/>
        </w:rPr>
        <w:t xml:space="preserve">  внесении сведений в </w:t>
      </w:r>
      <w:proofErr w:type="gramStart"/>
      <w:r w:rsidR="00CE08EE" w:rsidRPr="00CE08EE">
        <w:rPr>
          <w:b/>
          <w:sz w:val="26"/>
          <w:szCs w:val="26"/>
        </w:rPr>
        <w:t>Федеральную</w:t>
      </w:r>
      <w:proofErr w:type="gramEnd"/>
    </w:p>
    <w:p w:rsidR="005A2D90" w:rsidRDefault="00CE08EE" w:rsidP="00CE08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Информационную Адресную систему </w:t>
      </w:r>
      <w:r w:rsidR="005A2D90">
        <w:rPr>
          <w:b/>
          <w:sz w:val="26"/>
          <w:szCs w:val="26"/>
        </w:rPr>
        <w:t>»</w:t>
      </w:r>
    </w:p>
    <w:p w:rsidR="005A2D90" w:rsidRDefault="005A2D90" w:rsidP="005A2D90">
      <w:pPr>
        <w:rPr>
          <w:b/>
          <w:sz w:val="26"/>
          <w:szCs w:val="26"/>
        </w:rPr>
      </w:pPr>
    </w:p>
    <w:p w:rsidR="005A2D90" w:rsidRDefault="00682BF8" w:rsidP="005A2D9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 с Федеральным </w:t>
      </w:r>
      <w:r w:rsidR="005A2D90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="005A2D90">
        <w:rPr>
          <w:sz w:val="26"/>
          <w:szCs w:val="26"/>
        </w:rPr>
        <w:t xml:space="preserve"> 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административно-территориальном</w:t>
      </w:r>
      <w:proofErr w:type="gramEnd"/>
      <w:r w:rsidR="005A2D90">
        <w:rPr>
          <w:sz w:val="26"/>
          <w:szCs w:val="26"/>
        </w:rPr>
        <w:t xml:space="preserve"> </w:t>
      </w:r>
      <w:proofErr w:type="gramStart"/>
      <w:r w:rsidR="005A2D90">
        <w:rPr>
          <w:sz w:val="26"/>
          <w:szCs w:val="26"/>
        </w:rPr>
        <w:t xml:space="preserve">устройстве Воронежской области  и порядке его изменения» и в целях упорядочивания адресного хозяйства на территории </w:t>
      </w:r>
      <w:proofErr w:type="spellStart"/>
      <w:r w:rsidR="005A2D90">
        <w:rPr>
          <w:sz w:val="26"/>
          <w:szCs w:val="26"/>
        </w:rPr>
        <w:t>Гончаровского</w:t>
      </w:r>
      <w:proofErr w:type="spellEnd"/>
      <w:r w:rsidR="005A2D90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proofErr w:type="gramEnd"/>
    </w:p>
    <w:p w:rsidR="005A2D90" w:rsidRDefault="005A2D90" w:rsidP="005A2D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A2D90" w:rsidRDefault="005A2D90" w:rsidP="005A2D90">
      <w:pPr>
        <w:jc w:val="both"/>
        <w:rPr>
          <w:sz w:val="26"/>
          <w:szCs w:val="26"/>
        </w:rPr>
      </w:pPr>
      <w:r>
        <w:rPr>
          <w:sz w:val="26"/>
          <w:szCs w:val="26"/>
        </w:rPr>
        <w:t>Подтвердить существующие ранее адреса, присвоенные до вступления в силу Постановления Правительства Российской Федерации  от 19 ноября 2014 года       № 1221 « Об утверждении Правил присвоения, изменения и аннулирования адресов», элементов следующих объектов адресации (зданий), типы зданий (дом) расположенные на территории  Гончаровского сельского поселения Подгоренского муниципального района Воронежской области:</w:t>
      </w:r>
    </w:p>
    <w:p w:rsidR="00E35430" w:rsidRDefault="00E35430" w:rsidP="00E3543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вступает в силу со дня его подписания.</w:t>
      </w:r>
    </w:p>
    <w:p w:rsidR="00E35430" w:rsidRPr="00ED7DCD" w:rsidRDefault="00ED7DCD" w:rsidP="006D2E15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Ответственному</w:t>
      </w:r>
      <w:proofErr w:type="gramEnd"/>
      <w:r>
        <w:rPr>
          <w:color w:val="000000"/>
          <w:sz w:val="26"/>
          <w:szCs w:val="26"/>
        </w:rPr>
        <w:t xml:space="preserve"> за организацию работы в ФИАС обеспечить внесение информации</w:t>
      </w:r>
      <w:proofErr w:type="gramStart"/>
      <w:r>
        <w:rPr>
          <w:color w:val="000000"/>
          <w:sz w:val="26"/>
          <w:szCs w:val="26"/>
        </w:rPr>
        <w:t xml:space="preserve">  .</w:t>
      </w:r>
      <w:proofErr w:type="gramEnd"/>
    </w:p>
    <w:p w:rsidR="00E35430" w:rsidRDefault="00E35430" w:rsidP="00E3543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E35430" w:rsidRDefault="00E35430" w:rsidP="00E35430">
      <w:pPr>
        <w:ind w:firstLine="709"/>
        <w:jc w:val="both"/>
        <w:rPr>
          <w:color w:val="000000"/>
          <w:sz w:val="26"/>
          <w:szCs w:val="26"/>
        </w:rPr>
      </w:pPr>
    </w:p>
    <w:p w:rsidR="00352440" w:rsidRPr="000337BA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352440" w:rsidRPr="000337BA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716EA7" w:rsidRPr="00ED7DCD" w:rsidRDefault="00944B34" w:rsidP="00ED7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Гончаро</w:t>
      </w:r>
      <w:r w:rsidR="000864E3" w:rsidRPr="000337BA">
        <w:rPr>
          <w:sz w:val="26"/>
          <w:szCs w:val="26"/>
        </w:rPr>
        <w:t>вского</w:t>
      </w:r>
      <w:proofErr w:type="spellEnd"/>
      <w:r w:rsidR="000864E3" w:rsidRPr="000337BA">
        <w:rPr>
          <w:sz w:val="26"/>
          <w:szCs w:val="26"/>
        </w:rPr>
        <w:t xml:space="preserve"> сельского поселения</w:t>
      </w:r>
      <w:r w:rsidR="000337BA">
        <w:rPr>
          <w:sz w:val="26"/>
          <w:szCs w:val="26"/>
        </w:rPr>
        <w:t xml:space="preserve"> </w:t>
      </w:r>
      <w:r w:rsidR="000337BA" w:rsidRPr="000337BA">
        <w:rPr>
          <w:sz w:val="26"/>
          <w:szCs w:val="26"/>
        </w:rPr>
        <w:t xml:space="preserve">                                   </w:t>
      </w:r>
      <w:r w:rsidR="00ED7DCD">
        <w:rPr>
          <w:sz w:val="26"/>
          <w:szCs w:val="26"/>
        </w:rPr>
        <w:t>Т.Я. Пуликов</w:t>
      </w:r>
      <w:r w:rsidR="0041135B">
        <w:rPr>
          <w:sz w:val="26"/>
          <w:szCs w:val="26"/>
        </w:rPr>
        <w:t>а</w:t>
      </w:r>
    </w:p>
    <w:p w:rsidR="00716EA7" w:rsidRDefault="00716EA7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44B34" w:rsidRPr="000337BA" w:rsidRDefault="00944B34" w:rsidP="000337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0337BA" w:rsidRPr="008B2E1D" w:rsidRDefault="000337BA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  1</w:t>
      </w:r>
    </w:p>
    <w:p w:rsidR="009F30C8" w:rsidRPr="000337BA" w:rsidRDefault="009F30C8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 w:rsidRPr="000337BA">
        <w:rPr>
          <w:color w:val="000000"/>
          <w:sz w:val="26"/>
          <w:szCs w:val="26"/>
        </w:rPr>
        <w:t>       к постановлению администрации</w:t>
      </w: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Гончаро</w:t>
      </w:r>
      <w:r w:rsidR="009F30C8" w:rsidRPr="000337BA">
        <w:rPr>
          <w:color w:val="000000"/>
          <w:sz w:val="26"/>
          <w:szCs w:val="26"/>
        </w:rPr>
        <w:t>вского</w:t>
      </w:r>
      <w:proofErr w:type="spellEnd"/>
      <w:r w:rsidR="009F30C8" w:rsidRPr="000337BA">
        <w:rPr>
          <w:color w:val="000000"/>
          <w:sz w:val="26"/>
          <w:szCs w:val="26"/>
        </w:rPr>
        <w:t xml:space="preserve"> сельского поселения</w:t>
      </w:r>
    </w:p>
    <w:p w:rsidR="009F30C8" w:rsidRPr="000337BA" w:rsidRDefault="00ED7DCD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08</w:t>
      </w:r>
      <w:r w:rsidR="001F2A8A">
        <w:rPr>
          <w:color w:val="000000"/>
          <w:sz w:val="26"/>
          <w:szCs w:val="26"/>
        </w:rPr>
        <w:t>.10.2021</w:t>
      </w:r>
      <w:r w:rsidR="00CD50BE">
        <w:rPr>
          <w:color w:val="000000"/>
          <w:sz w:val="26"/>
          <w:szCs w:val="26"/>
        </w:rPr>
        <w:t xml:space="preserve"> </w:t>
      </w:r>
      <w:r w:rsidR="00944B34">
        <w:rPr>
          <w:color w:val="000000"/>
          <w:sz w:val="26"/>
          <w:szCs w:val="26"/>
        </w:rPr>
        <w:t>г.  № </w:t>
      </w:r>
      <w:r w:rsidR="0066741B">
        <w:rPr>
          <w:color w:val="000000"/>
          <w:sz w:val="26"/>
          <w:szCs w:val="26"/>
        </w:rPr>
        <w:t>17</w:t>
      </w:r>
      <w:r w:rsidR="009F30C8" w:rsidRPr="000337BA">
        <w:rPr>
          <w:color w:val="000000"/>
          <w:sz w:val="26"/>
          <w:szCs w:val="26"/>
        </w:rPr>
        <w:t>  </w:t>
      </w: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F30C8" w:rsidRPr="000337BA" w:rsidTr="00870516">
        <w:tc>
          <w:tcPr>
            <w:tcW w:w="9464" w:type="dxa"/>
          </w:tcPr>
          <w:p w:rsidR="009F30C8" w:rsidRDefault="009F30C8" w:rsidP="000337BA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E35430" w:rsidRPr="000337BA" w:rsidRDefault="00E35430" w:rsidP="000337BA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0D37D6" w:rsidRPr="000337BA" w:rsidTr="00870516">
        <w:tc>
          <w:tcPr>
            <w:tcW w:w="9464" w:type="dxa"/>
          </w:tcPr>
          <w:p w:rsidR="000D37D6" w:rsidRDefault="000D37D6" w:rsidP="000337BA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Улица Свободы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90588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Гончаровка, ул.</w:t>
            </w:r>
            <w:r w:rsidR="00E57CA0">
              <w:rPr>
                <w:sz w:val="26"/>
                <w:szCs w:val="26"/>
              </w:rPr>
              <w:t xml:space="preserve">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E35430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1</w:t>
            </w:r>
            <w:r w:rsidR="00905886">
              <w:rPr>
                <w:sz w:val="26"/>
                <w:szCs w:val="26"/>
              </w:rPr>
              <w:t xml:space="preserve"> кадастровый номер № 36:24:1600009:95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35430">
              <w:rPr>
                <w:sz w:val="26"/>
                <w:szCs w:val="26"/>
              </w:rPr>
              <w:t>, дом</w:t>
            </w:r>
            <w:r w:rsidR="00E57CA0">
              <w:rPr>
                <w:sz w:val="26"/>
                <w:szCs w:val="26"/>
              </w:rPr>
              <w:t xml:space="preserve"> 3</w:t>
            </w:r>
            <w:r w:rsidR="00E35430">
              <w:rPr>
                <w:sz w:val="26"/>
                <w:szCs w:val="26"/>
              </w:rPr>
              <w:t xml:space="preserve"> кадастровый номер № 36:24:1600004:16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5</w:t>
            </w:r>
            <w:r w:rsidR="00E32F8B">
              <w:rPr>
                <w:sz w:val="26"/>
                <w:szCs w:val="26"/>
              </w:rPr>
              <w:t xml:space="preserve"> кадастровый номер № 36:24:1600004:17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905886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2</w:t>
            </w:r>
            <w:r w:rsidR="00905886">
              <w:rPr>
                <w:sz w:val="26"/>
                <w:szCs w:val="26"/>
              </w:rPr>
              <w:t xml:space="preserve"> кадастровый номер № 36:24:1600004:19</w:t>
            </w:r>
          </w:p>
        </w:tc>
      </w:tr>
      <w:tr w:rsidR="0041135B" w:rsidRPr="000337BA" w:rsidTr="00870516">
        <w:tc>
          <w:tcPr>
            <w:tcW w:w="9464" w:type="dxa"/>
          </w:tcPr>
          <w:p w:rsidR="0041135B" w:rsidRPr="000337BA" w:rsidRDefault="0041135B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>
              <w:rPr>
                <w:sz w:val="26"/>
                <w:szCs w:val="26"/>
              </w:rPr>
              <w:t>Гончаровка, ул. Свободы, дом 2</w:t>
            </w:r>
            <w:r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стоит на кадастровом учете</w:t>
            </w:r>
            <w:bookmarkStart w:id="0" w:name="_GoBack"/>
            <w:bookmarkEnd w:id="0"/>
            <w:proofErr w:type="gramEnd"/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E57CA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Pr="000337BA">
              <w:rPr>
                <w:sz w:val="26"/>
                <w:szCs w:val="26"/>
              </w:rPr>
              <w:t>, ул.</w:t>
            </w:r>
            <w:r w:rsidR="00E57CA0">
              <w:rPr>
                <w:sz w:val="26"/>
                <w:szCs w:val="26"/>
              </w:rPr>
              <w:t xml:space="preserve">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4</w:t>
            </w:r>
            <w:r w:rsidR="00E32F8B">
              <w:rPr>
                <w:sz w:val="26"/>
                <w:szCs w:val="26"/>
              </w:rPr>
              <w:t xml:space="preserve"> кадастровый номер № 36:24:1600004:27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905886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6</w:t>
            </w:r>
            <w:r w:rsidR="00905886">
              <w:rPr>
                <w:sz w:val="26"/>
                <w:szCs w:val="26"/>
              </w:rPr>
              <w:t xml:space="preserve"> кадастровый номер № 36:24:1600004:21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905886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8</w:t>
            </w:r>
            <w:r w:rsidR="00905886">
              <w:rPr>
                <w:sz w:val="26"/>
                <w:szCs w:val="26"/>
              </w:rPr>
              <w:t xml:space="preserve"> кадастровый номер № 36:24:1600004:15</w:t>
            </w:r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 w:rsidR="00944B34">
              <w:rPr>
                <w:sz w:val="26"/>
                <w:szCs w:val="26"/>
              </w:rPr>
              <w:t>Гончаровка</w:t>
            </w:r>
            <w:r w:rsidR="00E57CA0">
              <w:rPr>
                <w:sz w:val="26"/>
                <w:szCs w:val="26"/>
              </w:rPr>
              <w:t>, ул. Свободы</w:t>
            </w:r>
            <w:r w:rsidR="00EB49B2">
              <w:rPr>
                <w:sz w:val="26"/>
                <w:szCs w:val="26"/>
              </w:rPr>
              <w:t>,</w:t>
            </w:r>
            <w:r w:rsidR="00E57CA0">
              <w:rPr>
                <w:sz w:val="26"/>
                <w:szCs w:val="26"/>
              </w:rPr>
              <w:t xml:space="preserve"> </w:t>
            </w:r>
            <w:r w:rsidR="00905886">
              <w:rPr>
                <w:sz w:val="26"/>
                <w:szCs w:val="26"/>
              </w:rPr>
              <w:t xml:space="preserve">дом </w:t>
            </w:r>
            <w:r w:rsidR="00E57CA0">
              <w:rPr>
                <w:sz w:val="26"/>
                <w:szCs w:val="26"/>
              </w:rPr>
              <w:t>10</w:t>
            </w:r>
            <w:r w:rsidR="00905886">
              <w:rPr>
                <w:sz w:val="26"/>
                <w:szCs w:val="26"/>
              </w:rPr>
              <w:t xml:space="preserve"> кадастровый номер № 36:24:1600004:18</w:t>
            </w:r>
          </w:p>
        </w:tc>
      </w:tr>
      <w:tr w:rsidR="0041135B" w:rsidRPr="000337BA" w:rsidTr="00870516">
        <w:tc>
          <w:tcPr>
            <w:tcW w:w="9464" w:type="dxa"/>
          </w:tcPr>
          <w:p w:rsidR="0041135B" w:rsidRPr="000337BA" w:rsidRDefault="0041135B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Село </w:t>
            </w:r>
            <w:r>
              <w:rPr>
                <w:sz w:val="26"/>
                <w:szCs w:val="26"/>
              </w:rPr>
              <w:t>Гончаровка, ул. Свободы, дом</w:t>
            </w:r>
            <w:r>
              <w:rPr>
                <w:sz w:val="26"/>
                <w:szCs w:val="26"/>
              </w:rPr>
              <w:t xml:space="preserve"> 12 не </w:t>
            </w:r>
            <w:proofErr w:type="gramStart"/>
            <w:r>
              <w:rPr>
                <w:sz w:val="26"/>
                <w:szCs w:val="26"/>
              </w:rPr>
              <w:t>стоит на кадастровом учете</w:t>
            </w:r>
            <w:proofErr w:type="gramEnd"/>
          </w:p>
        </w:tc>
      </w:tr>
      <w:tr w:rsidR="009F30C8" w:rsidRPr="000337BA" w:rsidTr="00870516">
        <w:tc>
          <w:tcPr>
            <w:tcW w:w="9464" w:type="dxa"/>
          </w:tcPr>
          <w:p w:rsidR="009F30C8" w:rsidRPr="000337BA" w:rsidRDefault="009F30C8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="00944B34"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A669D3">
              <w:rPr>
                <w:sz w:val="26"/>
                <w:szCs w:val="26"/>
              </w:rPr>
              <w:t>ло Гончаровка</w:t>
            </w:r>
            <w:r w:rsidR="00E57CA0">
              <w:rPr>
                <w:sz w:val="26"/>
                <w:szCs w:val="26"/>
              </w:rPr>
              <w:t>, ул.</w:t>
            </w:r>
            <w:r w:rsidR="00A669D3">
              <w:rPr>
                <w:sz w:val="26"/>
                <w:szCs w:val="26"/>
              </w:rPr>
              <w:t xml:space="preserve"> </w:t>
            </w:r>
            <w:r w:rsidR="00E57CA0">
              <w:rPr>
                <w:sz w:val="26"/>
                <w:szCs w:val="26"/>
              </w:rPr>
              <w:t>Свободы</w:t>
            </w:r>
            <w:r w:rsidR="00EB49B2">
              <w:rPr>
                <w:sz w:val="26"/>
                <w:szCs w:val="26"/>
              </w:rPr>
              <w:t>,</w:t>
            </w:r>
            <w:r w:rsidR="00A669D3"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 w:rsidR="00A669D3">
              <w:rPr>
                <w:sz w:val="26"/>
                <w:szCs w:val="26"/>
              </w:rPr>
              <w:t>12а</w:t>
            </w:r>
            <w:r w:rsidR="00E32F8B">
              <w:rPr>
                <w:sz w:val="26"/>
                <w:szCs w:val="26"/>
              </w:rPr>
              <w:t xml:space="preserve"> кадастровый номер № 36:24:1600004:24</w:t>
            </w:r>
          </w:p>
        </w:tc>
      </w:tr>
    </w:tbl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EB3035" w:rsidRPr="000337BA" w:rsidRDefault="00EB3035" w:rsidP="000337BA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EB3035" w:rsidRPr="000337BA" w:rsidSect="00033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9C1"/>
    <w:multiLevelType w:val="hybridMultilevel"/>
    <w:tmpl w:val="CF220AB0"/>
    <w:lvl w:ilvl="0" w:tplc="6C289F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17160B"/>
    <w:multiLevelType w:val="multilevel"/>
    <w:tmpl w:val="9EA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A48"/>
    <w:rsid w:val="000306E3"/>
    <w:rsid w:val="000337BA"/>
    <w:rsid w:val="00035D4F"/>
    <w:rsid w:val="000864E3"/>
    <w:rsid w:val="000A5A12"/>
    <w:rsid w:val="000B5C80"/>
    <w:rsid w:val="000D37D6"/>
    <w:rsid w:val="00154225"/>
    <w:rsid w:val="001578BA"/>
    <w:rsid w:val="001761BD"/>
    <w:rsid w:val="00181A48"/>
    <w:rsid w:val="001A5D9E"/>
    <w:rsid w:val="001F2A8A"/>
    <w:rsid w:val="001F4A6D"/>
    <w:rsid w:val="002114F7"/>
    <w:rsid w:val="00275198"/>
    <w:rsid w:val="002B39BD"/>
    <w:rsid w:val="00352440"/>
    <w:rsid w:val="00363C0C"/>
    <w:rsid w:val="003A4E8C"/>
    <w:rsid w:val="003C39F4"/>
    <w:rsid w:val="004009B3"/>
    <w:rsid w:val="00404620"/>
    <w:rsid w:val="0041135B"/>
    <w:rsid w:val="00493527"/>
    <w:rsid w:val="005523ED"/>
    <w:rsid w:val="00592229"/>
    <w:rsid w:val="005A2D90"/>
    <w:rsid w:val="00640EDD"/>
    <w:rsid w:val="0064156A"/>
    <w:rsid w:val="00643D57"/>
    <w:rsid w:val="00646F27"/>
    <w:rsid w:val="00662E2F"/>
    <w:rsid w:val="0066741B"/>
    <w:rsid w:val="00682BF8"/>
    <w:rsid w:val="006D2E15"/>
    <w:rsid w:val="006D4875"/>
    <w:rsid w:val="006E301F"/>
    <w:rsid w:val="006E3A57"/>
    <w:rsid w:val="00701EB8"/>
    <w:rsid w:val="00716EA7"/>
    <w:rsid w:val="007530A6"/>
    <w:rsid w:val="007970E4"/>
    <w:rsid w:val="007B425D"/>
    <w:rsid w:val="007C473A"/>
    <w:rsid w:val="007F3692"/>
    <w:rsid w:val="00820DC4"/>
    <w:rsid w:val="00826AC9"/>
    <w:rsid w:val="00842D57"/>
    <w:rsid w:val="00870516"/>
    <w:rsid w:val="008746C7"/>
    <w:rsid w:val="008B2E1D"/>
    <w:rsid w:val="008F0491"/>
    <w:rsid w:val="00905886"/>
    <w:rsid w:val="00906898"/>
    <w:rsid w:val="009079DC"/>
    <w:rsid w:val="0093086D"/>
    <w:rsid w:val="00944B34"/>
    <w:rsid w:val="00954F2C"/>
    <w:rsid w:val="0096499B"/>
    <w:rsid w:val="00982CD3"/>
    <w:rsid w:val="009B41DB"/>
    <w:rsid w:val="009F30C8"/>
    <w:rsid w:val="00A43CD6"/>
    <w:rsid w:val="00A63F57"/>
    <w:rsid w:val="00A669D3"/>
    <w:rsid w:val="00A73E7C"/>
    <w:rsid w:val="00A8567B"/>
    <w:rsid w:val="00A91CF3"/>
    <w:rsid w:val="00AC040F"/>
    <w:rsid w:val="00AC542B"/>
    <w:rsid w:val="00AC66D8"/>
    <w:rsid w:val="00AE32D5"/>
    <w:rsid w:val="00AF66DC"/>
    <w:rsid w:val="00B16F81"/>
    <w:rsid w:val="00B2659C"/>
    <w:rsid w:val="00B265DB"/>
    <w:rsid w:val="00BC37BF"/>
    <w:rsid w:val="00BE6462"/>
    <w:rsid w:val="00BF474A"/>
    <w:rsid w:val="00CC2187"/>
    <w:rsid w:val="00CD50BE"/>
    <w:rsid w:val="00CE08EE"/>
    <w:rsid w:val="00D51DC9"/>
    <w:rsid w:val="00DC2FA1"/>
    <w:rsid w:val="00DE0919"/>
    <w:rsid w:val="00E2248F"/>
    <w:rsid w:val="00E32F8B"/>
    <w:rsid w:val="00E35430"/>
    <w:rsid w:val="00E464D2"/>
    <w:rsid w:val="00E57CA0"/>
    <w:rsid w:val="00E77D01"/>
    <w:rsid w:val="00E87540"/>
    <w:rsid w:val="00EB3035"/>
    <w:rsid w:val="00EB49B2"/>
    <w:rsid w:val="00ED7DCD"/>
    <w:rsid w:val="00EE1A7F"/>
    <w:rsid w:val="00F343A5"/>
    <w:rsid w:val="00F37EB4"/>
    <w:rsid w:val="00F52FBC"/>
    <w:rsid w:val="00FE7CE3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0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ED24-1476-415C-BF7E-3DE3F1BC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Гончаровка</cp:lastModifiedBy>
  <cp:revision>84</cp:revision>
  <cp:lastPrinted>2021-10-08T10:16:00Z</cp:lastPrinted>
  <dcterms:created xsi:type="dcterms:W3CDTF">2017-11-08T06:11:00Z</dcterms:created>
  <dcterms:modified xsi:type="dcterms:W3CDTF">2021-10-08T10:34:00Z</dcterms:modified>
</cp:coreProperties>
</file>